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441FD" w14:textId="1F3DC1B1" w:rsidR="0044770F" w:rsidRDefault="00FA3714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8CF1701" wp14:editId="567A3FFA">
                <wp:simplePos x="0" y="0"/>
                <wp:positionH relativeFrom="column">
                  <wp:posOffset>8012430</wp:posOffset>
                </wp:positionH>
                <wp:positionV relativeFrom="page">
                  <wp:posOffset>225425</wp:posOffset>
                </wp:positionV>
                <wp:extent cx="988060" cy="15087600"/>
                <wp:effectExtent l="0" t="0" r="2540" b="0"/>
                <wp:wrapThrough wrapText="bothSides">
                  <wp:wrapPolygon edited="0">
                    <wp:start x="0" y="0"/>
                    <wp:lineTo x="0" y="21573"/>
                    <wp:lineTo x="21239" y="21573"/>
                    <wp:lineTo x="21239" y="0"/>
                    <wp:lineTo x="0" y="0"/>
                  </wp:wrapPolygon>
                </wp:wrapThrough>
                <wp:docPr id="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8060" cy="15087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F4F5C" id="Rectangle 19" o:spid="_x0000_s1026" style="position:absolute;margin-left:630.9pt;margin-top:17.75pt;width:77.8pt;height:118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H6tpgIAAMYFAAAOAAAAZHJzL2Uyb0RvYy54bWysVEtv2zAMvg/YfxB0X20HTZsadYqgRYcB&#10;QVv0gZ5VWYqNyaImKa/9+lGS7aYP7DDsIogi+ZH8RPL8YtcpshHWtaArWhzllAjNoW71qqJPj9ff&#10;ZpQ4z3TNFGhR0b1w9GL+9cv51pRiAg2oWliCINqVW1PRxntTZpnjjeiYOwIjNCol2I55FO0qqy3b&#10;Inqnskmen2RbsLWxwIVz+HqVlHQe8aUU3N9K6YQnqqKYm4+njedLOLP5OStXlpmm5X0a7B+y6Fir&#10;MegIdcU8I2vbfoDqWm7BgfRHHLoMpGy5iDVgNUX+rpqHhhkRa0FynBlpcv8Plt9s7ixp64pOKdGs&#10;wy+6R9KYXilBirPAz9a4Es0ezJ0NFTqzBP7ToSJ7owmC62120nbBFusju0j2fiRb7Dzh+Hg2m+Un&#10;+CUcVcU0n52e5PE7MlYO7sY6/11AR8KlohYTiySzzdL5kAArB5OYGai2vm6VikLoIHGpLNkw/HvG&#10;udC+SO7KNCw9n07zMWrsueARgd0hmNIBUkMAT3HDS6w/lRyL93slgp3S90Iip1jkJAYckT/m4hpW&#10;i/QcUhkYGD1iLhEwIEuMP2KnYkbLt9gpy94+uIo4DKNz/rfEkvPoESOD9qNz12qwnwEoZLiPnOwH&#10;khI1gaUXqPfYcRbSKDrDr1v83SVz/o5ZnD1sCdwn/hYPqWBbUehvlDRgf3/2HuxxJFBLyRZnuaLu&#10;15pZQYn6oXFYzorj4zD8UTienk5QsIeal0ONXneXgC1T4OYyPF6DvVfDVVronnHtLEJUVDHNMXZF&#10;ubeDcOnTjsHFxcViEc1w4A3zS/1geAAPrIbufdw9M2v6Fvc4HTcwzD0r33V6sg2eGhZrD7KNY/DK&#10;a883LovYOP1iC9voUI5Wr+t3/gcAAP//AwBQSwMEFAAGAAgAAAAhAOfMSB7iAAAADQEAAA8AAABk&#10;cnMvZG93bnJldi54bWxMj8FOwzAQRO9I/IO1SNyo45CUKsSpKKI9oVa0hbMbb5MIex3Fbhv+HvcE&#10;x9GMZt6U89EadsbBd44kiEkCDKl2uqNGwn63fJgB80GRVsYRSvhBD/Pq9qZUhXYX+sDzNjQslpAv&#10;lIQ2hL7g3NctWuUnrkeK3tENVoUoh4brQV1iuTU8TZIpt6qjuNCqHl9brL+3JxtH+sXGvB+XYp3k&#10;q7fZZ/MlFpuVlPd348szsIBj+AvDFT+iQxWZDu5E2jMTdToVkT1IeMxzYNdEJp4yYAcJaSZEDrwq&#10;+f8X1S8AAAD//wMAUEsBAi0AFAAGAAgAAAAhALaDOJL+AAAA4QEAABMAAAAAAAAAAAAAAAAAAAAA&#10;AFtDb250ZW50X1R5cGVzXS54bWxQSwECLQAUAAYACAAAACEAOP0h/9YAAACUAQAACwAAAAAAAAAA&#10;AAAAAAAvAQAAX3JlbHMvLnJlbHNQSwECLQAUAAYACAAAACEApeB+raYCAADGBQAADgAAAAAAAAAA&#10;AAAAAAAuAgAAZHJzL2Uyb0RvYy54bWxQSwECLQAUAAYACAAAACEA58xIHuIAAAANAQAADwAAAAAA&#10;AAAAAAAAAAAABQAAZHJzL2Rvd25yZXYueG1sUEsFBgAAAAAEAAQA8wAAAA8GAAAAAA==&#10;" fillcolor="#f1b300 [3204]" stroked="f" strokeweight="2pt">
                <v:fill opacity="49087f"/>
                <w10:wrap type="through" anchory="page"/>
              </v:rect>
            </w:pict>
          </mc:Fallback>
        </mc:AlternateContent>
      </w:r>
      <w:r w:rsidR="00A773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4844AB9" wp14:editId="1F3C604B">
                <wp:simplePos x="0" y="0"/>
                <wp:positionH relativeFrom="page">
                  <wp:posOffset>926275</wp:posOffset>
                </wp:positionH>
                <wp:positionV relativeFrom="page">
                  <wp:posOffset>7588332</wp:posOffset>
                </wp:positionV>
                <wp:extent cx="4832985" cy="2161310"/>
                <wp:effectExtent l="0" t="0" r="5715" b="1079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985" cy="216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57B43" w14:textId="77777777" w:rsidR="0044770F" w:rsidRPr="00C20EA3" w:rsidRDefault="00C20EA3">
                            <w:pPr>
                              <w:pStyle w:val="BodyText"/>
                              <w:spacing w:before="20" w:line="362" w:lineRule="auto"/>
                              <w:ind w:right="-16"/>
                              <w:rPr>
                                <w:rFonts w:ascii="Franklin Gothic Book" w:hAnsi="Franklin Gothic Book"/>
                              </w:rPr>
                            </w:pPr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Acid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quis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apienda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porem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corerum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nobis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ut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dolupienet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eatinih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iciatquis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essim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dolut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optamet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ut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omniand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itatque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nonectus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cusam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in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erum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quia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quia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estionecus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maxime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es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earchil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4"/>
                              </w:rPr>
                              <w:t>minvelicit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4"/>
                              </w:rPr>
                              <w:t xml:space="preserve">,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ommodig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nisquamet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pa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4"/>
                              </w:rPr>
                              <w:t>volupti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>vollesecabo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3"/>
                              </w:rPr>
                              <w:t xml:space="preserve">. </w:t>
                            </w:r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pacing w:val="-4"/>
                              </w:rPr>
                              <w:t>Et</w:t>
                            </w:r>
                          </w:p>
                          <w:p w14:paraId="6AA6C501" w14:textId="77777777" w:rsidR="0044770F" w:rsidRPr="00C20EA3" w:rsidRDefault="00C20EA3">
                            <w:pPr>
                              <w:pStyle w:val="BodyText"/>
                              <w:rPr>
                                <w:rFonts w:ascii="Franklin Gothic Book" w:hAnsi="Franklin Gothic Book"/>
                              </w:rPr>
                            </w:pPr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ab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ima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et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modia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pa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commoluptat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rem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sam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, sit abo. Nam</w:t>
                            </w:r>
                          </w:p>
                          <w:p w14:paraId="1AE0A762" w14:textId="77777777" w:rsidR="0044770F" w:rsidRPr="00C20EA3" w:rsidRDefault="00C20EA3">
                            <w:pPr>
                              <w:pStyle w:val="BodyText"/>
                              <w:spacing w:line="460" w:lineRule="atLeast"/>
                              <w:ind w:right="740"/>
                              <w:rPr>
                                <w:rFonts w:ascii="Franklin Gothic Book" w:hAnsi="Franklin Gothic Book"/>
                              </w:rPr>
                            </w:pP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enducitaquam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erum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ut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quo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beaquis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tibusantio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bearunt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ibearup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tatectata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velibus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ex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est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reptatur</w:t>
                            </w:r>
                            <w:proofErr w:type="spellEnd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844AB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2.95pt;margin-top:597.5pt;width:380.55pt;height:170.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VQhsAIAAKs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C7AiJMOevRIR43uxIgiU56hVyl4PfTgp0fYBlebqurvRfldIS5WDeFbeiulGBpKKqDnm5vui6sT&#10;jjIgm+GTqCAM2WlhgcZadqZ2UA0E6NCmp2NrDJUSNsP4MkjiBUYlnAV+5F/6tnkuSefrvVT6AxUd&#10;MkaGJfTewpP9vdKGDklnFxONi4K1re1/y882wHHageBw1ZwZGradz4mXrON1HDphEK2d0Mtz57ZY&#10;hU5U+FeL/DJfrXL/l4nrh2nDqopyE2aWlh/+WesOIp9EcRSXEi2rDJyhpOR2s2ol2hOQdmE/W3Q4&#10;Obm55zRsESCXVyn5QejdBYlTRPGVExbhwkmuvNjx/OQuibwwCfPiPKV7xum/p4SGDCeLYDGp6UT6&#10;VW6e/d7mRtKOaRgeLesyHB+dSGo0uOaVba0mrJ3sF6Uw9E+lgHbPjbaKNSKd5KrHzQgoRsYbUT2B&#10;dqUAZYFAYeKB0Qj5E6MBpkeG1Y8dkRSj9iMH/ZtRMxtyNjazQXgJVzOsMZrMlZ5G0q6XbNsA8vTC&#10;uLiFN1Izq94Ti8PLgolgkzhMLzNyXv5br9OMXf4GAAD//wMAUEsDBBQABgAIAAAAIQBuTFoC3wAA&#10;AA0BAAAPAAAAZHJzL2Rvd25yZXYueG1sTE9BTsMwELwj8QdrkbhRu9AUEuJUFYITEiINB45OvE2i&#10;xusQu234PcsJbjM7o9mZfDO7QZxwCr0nDcuFAoHUeNtTq+Gjerl5ABGiIWsGT6jhGwNsisuL3GTW&#10;n6nE0y62gkMoZEZDF+OYSRmaDp0JCz8isbb3kzOR6dRKO5kzh7tB3iq1ls70xB86M+JTh81hd3Qa&#10;tp9UPvdfb/V7uS/7qkoVva4PWl9fzdtHEBHn+GeG3/pcHQruVPsj2SAG5qskZSuDZZrwKrak6p5B&#10;zafkLlmBLHL5f0XxAwAA//8DAFBLAQItABQABgAIAAAAIQC2gziS/gAAAOEBAAATAAAAAAAAAAAA&#10;AAAAAAAAAABbQ29udGVudF9UeXBlc10ueG1sUEsBAi0AFAAGAAgAAAAhADj9If/WAAAAlAEAAAsA&#10;AAAAAAAAAAAAAAAALwEAAF9yZWxzLy5yZWxzUEsBAi0AFAAGAAgAAAAhAPSVVCGwAgAAqwUAAA4A&#10;AAAAAAAAAAAAAAAALgIAAGRycy9lMm9Eb2MueG1sUEsBAi0AFAAGAAgAAAAhAG5MWgLfAAAADQEA&#10;AA8AAAAAAAAAAAAAAAAACgUAAGRycy9kb3ducmV2LnhtbFBLBQYAAAAABAAEAPMAAAAWBgAAAAA=&#10;" filled="f" stroked="f">
                <v:textbox inset="0,0,0,0">
                  <w:txbxContent>
                    <w:p w14:paraId="7D957B43" w14:textId="77777777" w:rsidR="0044770F" w:rsidRPr="00C20EA3" w:rsidRDefault="00C20EA3">
                      <w:pPr>
                        <w:pStyle w:val="BodyText"/>
                        <w:spacing w:before="20" w:line="362" w:lineRule="auto"/>
                        <w:ind w:right="-16"/>
                        <w:rPr>
                          <w:rFonts w:ascii="Franklin Gothic Book" w:hAnsi="Franklin Gothic Book"/>
                        </w:rPr>
                      </w:pPr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Acid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quis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apienda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porem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corerum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nobis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ut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dolupienet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eatinih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iciatquis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essim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dolut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optamet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ut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omniand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itatque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nonectus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cusam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in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erum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quia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quia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estionecus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maxime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es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earchil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4"/>
                        </w:rPr>
                        <w:t>minvelicit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4"/>
                        </w:rPr>
                        <w:t xml:space="preserve">,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ommodig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nisquamet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pa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4"/>
                        </w:rPr>
                        <w:t>volupti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4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>vollesecabo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3"/>
                        </w:rPr>
                        <w:t xml:space="preserve">. </w:t>
                      </w:r>
                      <w:r w:rsidRPr="00C20EA3">
                        <w:rPr>
                          <w:rFonts w:ascii="Franklin Gothic Book" w:hAnsi="Franklin Gothic Book"/>
                          <w:color w:val="231F20"/>
                          <w:spacing w:val="-4"/>
                        </w:rPr>
                        <w:t>Et</w:t>
                      </w:r>
                    </w:p>
                    <w:p w14:paraId="6AA6C501" w14:textId="77777777" w:rsidR="0044770F" w:rsidRPr="00C20EA3" w:rsidRDefault="00C20EA3">
                      <w:pPr>
                        <w:pStyle w:val="BodyText"/>
                        <w:rPr>
                          <w:rFonts w:ascii="Franklin Gothic Book" w:hAnsi="Franklin Gothic Book"/>
                        </w:rPr>
                      </w:pPr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ab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ima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et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modia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pa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commoluptat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rem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sam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, sit abo. Nam</w:t>
                      </w:r>
                    </w:p>
                    <w:p w14:paraId="1AE0A762" w14:textId="77777777" w:rsidR="0044770F" w:rsidRPr="00C20EA3" w:rsidRDefault="00C20EA3">
                      <w:pPr>
                        <w:pStyle w:val="BodyText"/>
                        <w:spacing w:line="460" w:lineRule="atLeast"/>
                        <w:ind w:right="740"/>
                        <w:rPr>
                          <w:rFonts w:ascii="Franklin Gothic Book" w:hAnsi="Franklin Gothic Book"/>
                        </w:rPr>
                      </w:pP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enducitaquam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erum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ut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quo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beaquis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tibusantio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bearunt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ibearup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tatectata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velibus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ex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est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 xml:space="preserve"> </w:t>
                      </w:r>
                      <w:proofErr w:type="spellStart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reptatur</w:t>
                      </w:r>
                      <w:proofErr w:type="spellEnd"/>
                      <w:r w:rsidRPr="00C20EA3">
                        <w:rPr>
                          <w:rFonts w:ascii="Franklin Gothic Book" w:hAnsi="Franklin Gothic Book"/>
                          <w:color w:val="231F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20EA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2335D72" wp14:editId="113D1386">
                <wp:simplePos x="0" y="0"/>
                <wp:positionH relativeFrom="page">
                  <wp:posOffset>927100</wp:posOffset>
                </wp:positionH>
                <wp:positionV relativeFrom="page">
                  <wp:posOffset>7152640</wp:posOffset>
                </wp:positionV>
                <wp:extent cx="4763135" cy="279400"/>
                <wp:effectExtent l="0" t="2540" r="0" b="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B517F" w14:textId="77777777" w:rsidR="0044770F" w:rsidRPr="00A773F2" w:rsidRDefault="00C20EA3">
                            <w:pPr>
                              <w:pStyle w:val="BodyText"/>
                              <w:spacing w:before="20"/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 w:rsidRPr="00A773F2">
                              <w:rPr>
                                <w:rFonts w:ascii="Franklin Gothic Book" w:hAnsi="Franklin Gothic Book"/>
                                <w:b/>
                                <w:color w:val="231F20"/>
                                <w:spacing w:val="-3"/>
                              </w:rPr>
                              <w:t>Descriptive information here.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35D72" id="Text Box 7" o:spid="_x0000_s1027" type="#_x0000_t202" style="position:absolute;margin-left:73pt;margin-top:563.2pt;width:375.05pt;height:2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jpTswIAALE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+B&#10;uxAjQVrg6IENBt3KAS1sefpOp+B134GfGWAbXF2quruT9LtGQq5rInbsRinZ14yUEF5ob/rPro44&#10;2oJs+0+yhGfI3kgHNFSqtbWDaiBAB5oeT9TYUChsxov5ZXg5w4jCWbRI4sBx55N0ut0pbT4w2SJr&#10;ZFgB9Q6dHO60sdGQdHKxjwlZ8KZx9DfixQY4jjvwNly1ZzYKx+ZTEiSb5WYZe3E033hxkOfeTbGO&#10;vXkRLmb5Zb5e5+Ev+24YpzUvSybsM5OywvjPmDtqfNTESVtaNry0cDYkrXbbdaPQgYCyC/e5msPJ&#10;2c1/GYYrAuTyKqUwioPbKPGK+XLhxUU885JFsPSCMLlN5kGcxHnxMqU7Lti/p4T6DCezaDaK6Rz0&#10;q9wC973NjaQtNzA7Gt5meHlyIqmV4EaUjlpDeDPaz0phwz+XAuieiHaCtRod1WqG7TC2xtQHW1k+&#10;goKVBIGBTGHugVFL9ROjHmZIhvWPPVEMo+ajgC6wA2cy1GRsJ4MIClczbDAazbUZB9O+U3xXA/LY&#10;Z0LeQKdU3InYttQYxbG/YC64XI4zzA6e5//O6zxpV78BAAD//wMAUEsDBBQABgAIAAAAIQDbsd8p&#10;4QAAAA0BAAAPAAAAZHJzL2Rvd25yZXYueG1sTI/BTsMwEETvSP0Haytxo3aqKLQhTlUhOCEh0nDg&#10;6MRuYjVeh9htw9+zPcFtZ3c0+6bYzW5gFzMF61FCshLADLZeW+wkfNavDxtgISrUavBoJPyYALty&#10;cVeoXPsrVuZyiB2jEAy5ktDHOOach7Y3ToWVHw3S7egnpyLJqeN6UlcKdwNfC5FxpyzSh16N5rk3&#10;7elwdhL2X1i92O/35qM6VrautwLfspOU98t5/wQsmjn+meGGT+hQElPjz6gDG0inGXWJNCTrLAVG&#10;ls02S4A1t9WjSIGXBf/fovwFAAD//wMAUEsBAi0AFAAGAAgAAAAhALaDOJL+AAAA4QEAABMAAAAA&#10;AAAAAAAAAAAAAAAAAFtDb250ZW50X1R5cGVzXS54bWxQSwECLQAUAAYACAAAACEAOP0h/9YAAACU&#10;AQAACwAAAAAAAAAAAAAAAAAvAQAAX3JlbHMvLnJlbHNQSwECLQAUAAYACAAAACEAfBo6U7MCAACx&#10;BQAADgAAAAAAAAAAAAAAAAAuAgAAZHJzL2Uyb0RvYy54bWxQSwECLQAUAAYACAAAACEA27HfKeEA&#10;AAANAQAADwAAAAAAAAAAAAAAAAANBQAAZHJzL2Rvd25yZXYueG1sUEsFBgAAAAAEAAQA8wAAABsG&#10;AAAAAA==&#10;" filled="f" stroked="f">
                <v:textbox inset="0,0,0,0">
                  <w:txbxContent>
                    <w:p w14:paraId="0E0B517F" w14:textId="77777777" w:rsidR="0044770F" w:rsidRPr="00A773F2" w:rsidRDefault="00C20EA3">
                      <w:pPr>
                        <w:pStyle w:val="BodyText"/>
                        <w:spacing w:before="20"/>
                        <w:rPr>
                          <w:rFonts w:ascii="Franklin Gothic Book" w:hAnsi="Franklin Gothic Book"/>
                          <w:b/>
                        </w:rPr>
                      </w:pPr>
                      <w:r w:rsidRPr="00A773F2">
                        <w:rPr>
                          <w:rFonts w:ascii="Franklin Gothic Book" w:hAnsi="Franklin Gothic Book"/>
                          <w:b/>
                          <w:color w:val="231F20"/>
                          <w:spacing w:val="-3"/>
                        </w:rPr>
                        <w:t>Descriptive information here.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20EA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794A7C4" wp14:editId="6F22B380">
                <wp:simplePos x="0" y="0"/>
                <wp:positionH relativeFrom="page">
                  <wp:posOffset>952500</wp:posOffset>
                </wp:positionH>
                <wp:positionV relativeFrom="page">
                  <wp:posOffset>6517640</wp:posOffset>
                </wp:positionV>
                <wp:extent cx="4736465" cy="0"/>
                <wp:effectExtent l="25400" t="27940" r="38735" b="35560"/>
                <wp:wrapNone/>
                <wp:docPr id="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646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5D744" id="Line 10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pt,513.2pt" to="447.95pt,5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VrGIwIAAEMEAAAOAAAAZHJzL2Uyb0RvYy54bWysU02P2jAQvVfqf7B8hyQQWBIRVhWBXmgX&#10;abc/wNgOserYlm0IqOp/79h8iG0vVdWLM86M37yZeTN/PnUSHbl1QqsKZ8MUI66oZkLtK/ztbT2Y&#10;YeQ8UYxIrXiFz9zh58XHD/PelHykWy0ZtwhAlCt7U+HWe1MmiaMt74gbasMVOBttO+LhavcJs6QH&#10;9E4mozSdJr22zFhNuXPwt7448SLiNw2n/qVpHPdIVhi4+XjaeO7CmSzmpNxbYlpBrzTIP7DoiFCQ&#10;9A5VE0/QwYo/oDpBrXa68UOqu0Q3jaA81gDVZOlv1by2xPBYCzTHmXub3P+DpV+PW4sEq3CBkSId&#10;jGgjFEdZbE1vXAkRS7W1oTh6Uq9mo+l3h5RetkTteaT4djbwLgvNTN49CRdnIMGu/6IZxJCD17FP&#10;p8Z2ARI6gE5xHOf7OPjJIwo/86fxNJ9OMKI3X0LK20Njnf/MdYeCUWEJpCMwOW6cD0RIeQsJeZRe&#10;CynjtKVCfYVHkzxN4wunpWDBG+Kc3e+W0qIjAcEU42JSzGJZ4HkMC9A1ce0lLrouUrL6oFhM03LC&#10;VlfbEyEvNtCSKiSCIoHo1bpI5UeRFqvZapYP8tF0NcjTuh58Wi/zwXSdPU3qcb1c1tnPwDnLy1Yw&#10;xlWgfZNtlv+dLK4LdBHcXbj3BiXv0WMngeztG0nHKYfBhj1z5U6z89bepg9KjcHXrQqr8HgH+3H3&#10;F78AAAD//wMAUEsDBBQABgAIAAAAIQAp2MGr3QAAAA0BAAAPAAAAZHJzL2Rvd25yZXYueG1sTI/B&#10;TsMwEETvSPyDtUjcqENKoibEqQAJqUJcCHyAGy9OhL2OYrcNf89yQPS2szuafdNsF+/EEec4BlJw&#10;u8pAIPXBjGQVfLw/32xAxKTJaBcIFXxjhG17edHo2oQTveGxS1ZwCMVaKxhSmmopYz+g13EVJiS+&#10;fYbZ68RyttLM+sTh3sk8y0rp9Uj8YdATPg3Yf3UHr6DqzMvrrix267V16XEJ1pW5Ver6anm4B5Fw&#10;Sf9m+MVndGiZaR8OZKJwrIuMuyQesry8A8GWTVVUIPZ/K9k28rxF+wMAAP//AwBQSwECLQAUAAYA&#10;CAAAACEAtoM4kv4AAADhAQAAEwAAAAAAAAAAAAAAAAAAAAAAW0NvbnRlbnRfVHlwZXNdLnhtbFBL&#10;AQItABQABgAIAAAAIQA4/SH/1gAAAJQBAAALAAAAAAAAAAAAAAAAAC8BAABfcmVscy8ucmVsc1BL&#10;AQItABQABgAIAAAAIQB/lVrGIwIAAEMEAAAOAAAAAAAAAAAAAAAAAC4CAABkcnMvZTJvRG9jLnht&#10;bFBLAQItABQABgAIAAAAIQAp2MGr3QAAAA0BAAAPAAAAAAAAAAAAAAAAAH0EAABkcnMvZG93bnJl&#10;di54bWxQSwUGAAAAAAQABADzAAAAhwUAAAAA&#10;" strokecolor="#939598" strokeweight="2pt">
                <w10:wrap anchorx="page" anchory="page"/>
              </v:line>
            </w:pict>
          </mc:Fallback>
        </mc:AlternateContent>
      </w:r>
      <w:r w:rsidR="00C20EA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CF503BD" wp14:editId="214D1BB4">
                <wp:simplePos x="0" y="0"/>
                <wp:positionH relativeFrom="page">
                  <wp:posOffset>927100</wp:posOffset>
                </wp:positionH>
                <wp:positionV relativeFrom="page">
                  <wp:posOffset>5202555</wp:posOffset>
                </wp:positionV>
                <wp:extent cx="4763135" cy="108648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1086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9219F" w14:textId="77777777" w:rsidR="00C20EA3" w:rsidRPr="00FA3714" w:rsidRDefault="00C20EA3">
                            <w:pPr>
                              <w:spacing w:before="20"/>
                              <w:ind w:left="20" w:right="3"/>
                              <w:rPr>
                                <w:rFonts w:ascii="Franklin Gothic Demi" w:hAnsi="Franklin Gothic Demi"/>
                                <w:bCs/>
                                <w:color w:val="F1B300" w:themeColor="accent1"/>
                                <w:spacing w:val="-5"/>
                                <w:sz w:val="48"/>
                              </w:rPr>
                            </w:pPr>
                            <w:r w:rsidRPr="00FA3714">
                              <w:rPr>
                                <w:rFonts w:ascii="Franklin Gothic Demi" w:hAnsi="Franklin Gothic Demi"/>
                                <w:bCs/>
                                <w:color w:val="F1B300" w:themeColor="accent1"/>
                                <w:spacing w:val="-5"/>
                                <w:sz w:val="48"/>
                              </w:rPr>
                              <w:t xml:space="preserve">Date </w:t>
                            </w:r>
                          </w:p>
                          <w:p w14:paraId="74AB934C" w14:textId="77777777" w:rsidR="00C20EA3" w:rsidRPr="00FA3714" w:rsidRDefault="00C20EA3">
                            <w:pPr>
                              <w:spacing w:before="20"/>
                              <w:ind w:left="20" w:right="3"/>
                              <w:rPr>
                                <w:rFonts w:ascii="Franklin Gothic Demi" w:hAnsi="Franklin Gothic Demi"/>
                                <w:bCs/>
                                <w:color w:val="F1B300" w:themeColor="accent1"/>
                                <w:spacing w:val="-5"/>
                                <w:sz w:val="48"/>
                              </w:rPr>
                            </w:pPr>
                            <w:r w:rsidRPr="00FA3714">
                              <w:rPr>
                                <w:rFonts w:ascii="Franklin Gothic Demi" w:hAnsi="Franklin Gothic Demi"/>
                                <w:bCs/>
                                <w:color w:val="F1B300" w:themeColor="accent1"/>
                                <w:spacing w:val="-5"/>
                                <w:sz w:val="48"/>
                              </w:rPr>
                              <w:t xml:space="preserve">Time </w:t>
                            </w:r>
                          </w:p>
                          <w:p w14:paraId="753EAFD6" w14:textId="77777777" w:rsidR="0044770F" w:rsidRPr="00FA3714" w:rsidRDefault="00C20EA3" w:rsidP="00C20EA3">
                            <w:pPr>
                              <w:spacing w:before="20"/>
                              <w:ind w:left="20" w:right="3"/>
                              <w:rPr>
                                <w:rFonts w:ascii="Franklin Gothic Demi" w:hAnsi="Franklin Gothic Demi"/>
                                <w:bCs/>
                                <w:color w:val="F1B300" w:themeColor="accent1"/>
                                <w:spacing w:val="-3"/>
                                <w:sz w:val="48"/>
                              </w:rPr>
                            </w:pPr>
                            <w:r w:rsidRPr="00FA3714">
                              <w:rPr>
                                <w:rFonts w:ascii="Franklin Gothic Demi" w:hAnsi="Franklin Gothic Demi"/>
                                <w:bCs/>
                                <w:color w:val="F1B300" w:themeColor="accent1"/>
                                <w:spacing w:val="-3"/>
                                <w:sz w:val="48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503BD" id="Text Box 8" o:spid="_x0000_s1028" type="#_x0000_t202" style="position:absolute;margin-left:73pt;margin-top:409.65pt;width:375.05pt;height:85.5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BEq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ZGcdJBix7oqNGtGFFsqjP0KgWn+x7c9Ajb0GXLVPV3ovyqEBfrhvAdvZFSDA0lFWTnm5vu2dUJ&#10;RxmQ7fBBVBCG7LWwQGMtO1M6KAYCdOjS46kzJpUSNsNldOlfLjAq4cz34iiMFzYGSefrvVT6HRUd&#10;MkaGJbTewpPDndImHZLOLiYaFwVrW9v+lj/bAMdpB4LDVXNm0rDd/JF4ySbexKETBtHGCb08d26K&#10;dehEhb9c5Jf5ep37P01cP0wbVlWUmzCzsvzwzzp31PikiZO2lGhZZeBMSkrututWogMBZRf2Oxbk&#10;zM19noYtAnB5QckPQu82SJwiipdOWIQLJ1l6seP5yW0SeWES5sVzSneM03+nhIYMJ4tgManpt9w8&#10;+73mRtKOaZgdLetAvCcnkhoNbnhlW6sJayf7rBQm/adSQLvnRlvFGpFOctXjdrRPIzDRjZq3onoE&#10;CUsBAgOdwtwDoxHyO0YDzJAMq297IilG7XsOz8AMnNmQs7GdDcJLuJphjdFkrvU0mPa9ZLsGkKeH&#10;xsUNPJWaWRE/ZXF8YDAXLJfjDDOD5/zfej1N2tUvAAAA//8DAFBLAwQUAAYACAAAACEAnbCcQOAA&#10;AAALAQAADwAAAGRycy9kb3ducmV2LnhtbEyPMU/DMBSEd6T+B+tVYqN2oIriEKeqEExIiDQMjE7s&#10;JlHj5xC7bfj3PCYYT3e6+67YLW5kFzuHwaOCZCOAWWy9GbBT8FG/3GXAQtRo9OjRKvi2AXbl6qbQ&#10;ufFXrOzlEDtGJRhyraCPcco5D21vnQ4bP1kk7+hnpyPJueNm1lcqdyO/FyLlTg9IC72e7FNv29Ph&#10;7BTsP7F6Hr7emvfqWA11LQW+pielbtfL/hFYtEv8C8MvPqFDSUyNP6MJbCS9TelLVJAl8gEYJTKZ&#10;JsAaBVKKLfCy4P8/lD8AAAD//wMAUEsBAi0AFAAGAAgAAAAhALaDOJL+AAAA4QEAABMAAAAAAAAA&#10;AAAAAAAAAAAAAFtDb250ZW50X1R5cGVzXS54bWxQSwECLQAUAAYACAAAACEAOP0h/9YAAACUAQAA&#10;CwAAAAAAAAAAAAAAAAAvAQAAX3JlbHMvLnJlbHNQSwECLQAUAAYACAAAACEAQwgRKrECAACxBQAA&#10;DgAAAAAAAAAAAAAAAAAuAgAAZHJzL2Uyb0RvYy54bWxQSwECLQAUAAYACAAAACEAnbCcQOAAAAAL&#10;AQAADwAAAAAAAAAAAAAAAAALBQAAZHJzL2Rvd25yZXYueG1sUEsFBgAAAAAEAAQA8wAAABgGAAAA&#10;AA==&#10;" filled="f" stroked="f">
                <v:textbox inset="0,0,0,0">
                  <w:txbxContent>
                    <w:p w14:paraId="1399219F" w14:textId="77777777" w:rsidR="00C20EA3" w:rsidRPr="00FA3714" w:rsidRDefault="00C20EA3">
                      <w:pPr>
                        <w:spacing w:before="20"/>
                        <w:ind w:left="20" w:right="3"/>
                        <w:rPr>
                          <w:rFonts w:ascii="Franklin Gothic Demi" w:hAnsi="Franklin Gothic Demi"/>
                          <w:bCs/>
                          <w:color w:val="F1B300" w:themeColor="accent1"/>
                          <w:spacing w:val="-5"/>
                          <w:sz w:val="48"/>
                        </w:rPr>
                      </w:pPr>
                      <w:r w:rsidRPr="00FA3714">
                        <w:rPr>
                          <w:rFonts w:ascii="Franklin Gothic Demi" w:hAnsi="Franklin Gothic Demi"/>
                          <w:bCs/>
                          <w:color w:val="F1B300" w:themeColor="accent1"/>
                          <w:spacing w:val="-5"/>
                          <w:sz w:val="48"/>
                        </w:rPr>
                        <w:t xml:space="preserve">Date </w:t>
                      </w:r>
                    </w:p>
                    <w:p w14:paraId="74AB934C" w14:textId="77777777" w:rsidR="00C20EA3" w:rsidRPr="00FA3714" w:rsidRDefault="00C20EA3">
                      <w:pPr>
                        <w:spacing w:before="20"/>
                        <w:ind w:left="20" w:right="3"/>
                        <w:rPr>
                          <w:rFonts w:ascii="Franklin Gothic Demi" w:hAnsi="Franklin Gothic Demi"/>
                          <w:bCs/>
                          <w:color w:val="F1B300" w:themeColor="accent1"/>
                          <w:spacing w:val="-5"/>
                          <w:sz w:val="48"/>
                        </w:rPr>
                      </w:pPr>
                      <w:r w:rsidRPr="00FA3714">
                        <w:rPr>
                          <w:rFonts w:ascii="Franklin Gothic Demi" w:hAnsi="Franklin Gothic Demi"/>
                          <w:bCs/>
                          <w:color w:val="F1B300" w:themeColor="accent1"/>
                          <w:spacing w:val="-5"/>
                          <w:sz w:val="48"/>
                        </w:rPr>
                        <w:t xml:space="preserve">Time </w:t>
                      </w:r>
                    </w:p>
                    <w:p w14:paraId="753EAFD6" w14:textId="77777777" w:rsidR="0044770F" w:rsidRPr="00FA3714" w:rsidRDefault="00C20EA3" w:rsidP="00C20EA3">
                      <w:pPr>
                        <w:spacing w:before="20"/>
                        <w:ind w:left="20" w:right="3"/>
                        <w:rPr>
                          <w:rFonts w:ascii="Franklin Gothic Demi" w:hAnsi="Franklin Gothic Demi"/>
                          <w:bCs/>
                          <w:color w:val="F1B300" w:themeColor="accent1"/>
                          <w:spacing w:val="-3"/>
                          <w:sz w:val="48"/>
                        </w:rPr>
                      </w:pPr>
                      <w:r w:rsidRPr="00FA3714">
                        <w:rPr>
                          <w:rFonts w:ascii="Franklin Gothic Demi" w:hAnsi="Franklin Gothic Demi"/>
                          <w:bCs/>
                          <w:color w:val="F1B300" w:themeColor="accent1"/>
                          <w:spacing w:val="-3"/>
                          <w:sz w:val="48"/>
                        </w:rPr>
                        <w:t>Location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20EA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E9D351C" wp14:editId="38DA3F85">
                <wp:simplePos x="0" y="0"/>
                <wp:positionH relativeFrom="page">
                  <wp:posOffset>927100</wp:posOffset>
                </wp:positionH>
                <wp:positionV relativeFrom="page">
                  <wp:posOffset>2174240</wp:posOffset>
                </wp:positionV>
                <wp:extent cx="4679950" cy="2514600"/>
                <wp:effectExtent l="0" t="0" r="6350" b="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82BA4" w14:textId="77777777" w:rsidR="0044770F" w:rsidRPr="00C20EA3" w:rsidRDefault="00C20EA3">
                            <w:pPr>
                              <w:spacing w:before="20"/>
                              <w:ind w:left="114"/>
                              <w:rPr>
                                <w:rFonts w:ascii="Franklin Gothic Demi" w:hAnsi="Franklin Gothic Demi"/>
                                <w:bCs/>
                                <w:sz w:val="48"/>
                              </w:rPr>
                            </w:pPr>
                            <w:r w:rsidRPr="00C20EA3">
                              <w:rPr>
                                <w:rFonts w:ascii="Franklin Gothic Demi" w:hAnsi="Franklin Gothic Demi"/>
                                <w:bCs/>
                                <w:color w:val="939598"/>
                                <w:sz w:val="48"/>
                              </w:rPr>
                              <w:t>Intro</w:t>
                            </w:r>
                          </w:p>
                          <w:p w14:paraId="567F194E" w14:textId="77777777" w:rsidR="00C20EA3" w:rsidRPr="00FA3714" w:rsidRDefault="00C20EA3">
                            <w:pPr>
                              <w:spacing w:before="103" w:line="220" w:lineRule="auto"/>
                              <w:ind w:left="20"/>
                              <w:rPr>
                                <w:rFonts w:ascii="Franklin Gothic Demi" w:hAnsi="Franklin Gothic Demi"/>
                                <w:bCs/>
                                <w:color w:val="F1B300" w:themeColor="accent1"/>
                                <w:sz w:val="120"/>
                              </w:rPr>
                            </w:pPr>
                            <w:r w:rsidRPr="00FA3714">
                              <w:rPr>
                                <w:rFonts w:ascii="Franklin Gothic Demi" w:hAnsi="Franklin Gothic Demi"/>
                                <w:bCs/>
                                <w:color w:val="F1B300" w:themeColor="accent1"/>
                                <w:sz w:val="120"/>
                              </w:rPr>
                              <w:t xml:space="preserve">EVENT </w:t>
                            </w:r>
                          </w:p>
                          <w:p w14:paraId="64FAABC3" w14:textId="77777777" w:rsidR="0044770F" w:rsidRPr="00FA3714" w:rsidRDefault="00C20EA3">
                            <w:pPr>
                              <w:spacing w:before="103" w:line="220" w:lineRule="auto"/>
                              <w:ind w:left="20"/>
                              <w:rPr>
                                <w:rFonts w:ascii="Franklin Gothic Demi" w:hAnsi="Franklin Gothic Demi"/>
                                <w:bCs/>
                                <w:color w:val="F1B300" w:themeColor="accent1"/>
                                <w:sz w:val="120"/>
                              </w:rPr>
                            </w:pPr>
                            <w:r w:rsidRPr="00FA3714">
                              <w:rPr>
                                <w:rFonts w:ascii="Franklin Gothic Demi" w:hAnsi="Franklin Gothic Demi"/>
                                <w:bCs/>
                                <w:color w:val="F1B300" w:themeColor="accent1"/>
                                <w:sz w:val="120"/>
                              </w:rPr>
                              <w:t>TITLE</w:t>
                            </w:r>
                          </w:p>
                          <w:p w14:paraId="7F9C3D4A" w14:textId="77777777" w:rsidR="0044770F" w:rsidRPr="00C20EA3" w:rsidRDefault="00C20EA3">
                            <w:pPr>
                              <w:spacing w:line="504" w:lineRule="exact"/>
                              <w:ind w:left="114"/>
                              <w:rPr>
                                <w:rFonts w:ascii="Franklin Gothic Demi" w:hAnsi="Franklin Gothic Demi"/>
                                <w:bCs/>
                                <w:sz w:val="48"/>
                              </w:rPr>
                            </w:pPr>
                            <w:r w:rsidRPr="00C20EA3">
                              <w:rPr>
                                <w:rFonts w:ascii="Franklin Gothic Demi" w:hAnsi="Franklin Gothic Demi"/>
                                <w:bCs/>
                                <w:color w:val="939598"/>
                                <w:sz w:val="48"/>
                              </w:rPr>
                              <w:t>Subtitle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D351C" id="Text Box 9" o:spid="_x0000_s1029" type="#_x0000_t202" style="position:absolute;margin-left:73pt;margin-top:171.2pt;width:368.5pt;height:198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IX8sgIAALE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c4w4aaFFD3TQaC0GFJvq9J1KwOi+AzM9wDV02WaqujtRfFeIi01N+J6upBR9TUkJ0fnmpfvs6Yij&#10;DMiu/yRKcEMOWligoZKtKR0UAwE6dOnx3BkTSgGXYTSP4xmoCtAFMz+MPNs7lyTT804q/YGKFhkh&#10;xRJab+HJ8U5pEw5JJhPjjYucNY1tf8NfXIDheAPO4anRmTBsN59iL94utovQCYNo64ReljmrfBM6&#10;Ue7PZ9l1ttlk/i/j1w+TmpUl5cbNxCw//LPOnTg+cuLMLSUaVho4E5KS+92mkehIgNm5/WzRQXMx&#10;c1+GYYsAubxKyQ9Cbx3ETh4t5k6YhzMnnnsLx/PjdRx5YRxm+cuU7hin/54S6lMcz4LZyKZL0K9y&#10;8+z3NjeStEzD7mhYm+LF2YgkhoNbXtrWasKaUX5WChP+pRTQ7qnRlrGGpCNd9bAb7GhcT4OwE+Uj&#10;UFgKIBiQEfYeCLWQPzHqYYekWP04EEkxaj5yGAOzcCZBTsJuEggv4GmKNUajuNHjYjp0ku1rQB4H&#10;jYsVjErFLInNTI1RnAYM9oLN5bTDzOJ5/m+tLpt2+RsAAP//AwBQSwMEFAAGAAgAAAAhAFE21+/g&#10;AAAACwEAAA8AAABkcnMvZG93bnJldi54bWxMj0FPg0AQhe8m/ofNmHizi4UgIkvTGD2ZGCkePC4w&#10;hU3ZWWS3Lf57x5M9vjcvb75XbBY7ihPO3jhScL+KQCC1rjPUK/isX+8yED5o6vToCBX8oIdNeX1V&#10;6LxzZ6rwtAu94BLyuVYwhDDlUvp2QKv9yk1IfNu72erAcu5lN+szl9tRrqMolVYb4g+DnvB5wPaw&#10;O1oF2y+qXsz3e/NR7StT148RvaUHpW5vlu0TiIBL+A/DHz6jQ8lMjTtS58XIOkl5S1AQJ+sEBCey&#10;LGanUfAQZwnIspCXG8pfAAAA//8DAFBLAQItABQABgAIAAAAIQC2gziS/gAAAOEBAAATAAAAAAAA&#10;AAAAAAAAAAAAAABbQ29udGVudF9UeXBlc10ueG1sUEsBAi0AFAAGAAgAAAAhADj9If/WAAAAlAEA&#10;AAsAAAAAAAAAAAAAAAAALwEAAF9yZWxzLy5yZWxzUEsBAi0AFAAGAAgAAAAhAOyIhfyyAgAAsQUA&#10;AA4AAAAAAAAAAAAAAAAALgIAAGRycy9lMm9Eb2MueG1sUEsBAi0AFAAGAAgAAAAhAFE21+/gAAAA&#10;CwEAAA8AAAAAAAAAAAAAAAAADAUAAGRycy9kb3ducmV2LnhtbFBLBQYAAAAABAAEAPMAAAAZBgAA&#10;AAA=&#10;" filled="f" stroked="f">
                <v:textbox inset="0,0,0,0">
                  <w:txbxContent>
                    <w:p w14:paraId="6A082BA4" w14:textId="77777777" w:rsidR="0044770F" w:rsidRPr="00C20EA3" w:rsidRDefault="00C20EA3">
                      <w:pPr>
                        <w:spacing w:before="20"/>
                        <w:ind w:left="114"/>
                        <w:rPr>
                          <w:rFonts w:ascii="Franklin Gothic Demi" w:hAnsi="Franklin Gothic Demi"/>
                          <w:bCs/>
                          <w:sz w:val="48"/>
                        </w:rPr>
                      </w:pPr>
                      <w:bookmarkStart w:id="1" w:name="_GoBack"/>
                      <w:bookmarkEnd w:id="1"/>
                      <w:r w:rsidRPr="00C20EA3">
                        <w:rPr>
                          <w:rFonts w:ascii="Franklin Gothic Demi" w:hAnsi="Franklin Gothic Demi"/>
                          <w:bCs/>
                          <w:color w:val="939598"/>
                          <w:sz w:val="48"/>
                        </w:rPr>
                        <w:t>Intro</w:t>
                      </w:r>
                    </w:p>
                    <w:p w14:paraId="567F194E" w14:textId="77777777" w:rsidR="00C20EA3" w:rsidRPr="00FA3714" w:rsidRDefault="00C20EA3">
                      <w:pPr>
                        <w:spacing w:before="103" w:line="220" w:lineRule="auto"/>
                        <w:ind w:left="20"/>
                        <w:rPr>
                          <w:rFonts w:ascii="Franklin Gothic Demi" w:hAnsi="Franklin Gothic Demi"/>
                          <w:bCs/>
                          <w:color w:val="F1B300" w:themeColor="accent1"/>
                          <w:sz w:val="120"/>
                        </w:rPr>
                      </w:pPr>
                      <w:r w:rsidRPr="00FA3714">
                        <w:rPr>
                          <w:rFonts w:ascii="Franklin Gothic Demi" w:hAnsi="Franklin Gothic Demi"/>
                          <w:bCs/>
                          <w:color w:val="F1B300" w:themeColor="accent1"/>
                          <w:sz w:val="120"/>
                        </w:rPr>
                        <w:t xml:space="preserve">EVENT </w:t>
                      </w:r>
                    </w:p>
                    <w:p w14:paraId="64FAABC3" w14:textId="77777777" w:rsidR="0044770F" w:rsidRPr="00FA3714" w:rsidRDefault="00C20EA3">
                      <w:pPr>
                        <w:spacing w:before="103" w:line="220" w:lineRule="auto"/>
                        <w:ind w:left="20"/>
                        <w:rPr>
                          <w:rFonts w:ascii="Franklin Gothic Demi" w:hAnsi="Franklin Gothic Demi"/>
                          <w:bCs/>
                          <w:color w:val="F1B300" w:themeColor="accent1"/>
                          <w:sz w:val="120"/>
                        </w:rPr>
                      </w:pPr>
                      <w:r w:rsidRPr="00FA3714">
                        <w:rPr>
                          <w:rFonts w:ascii="Franklin Gothic Demi" w:hAnsi="Franklin Gothic Demi"/>
                          <w:bCs/>
                          <w:color w:val="F1B300" w:themeColor="accent1"/>
                          <w:sz w:val="120"/>
                        </w:rPr>
                        <w:t>TITLE</w:t>
                      </w:r>
                    </w:p>
                    <w:p w14:paraId="7F9C3D4A" w14:textId="77777777" w:rsidR="0044770F" w:rsidRPr="00C20EA3" w:rsidRDefault="00C20EA3">
                      <w:pPr>
                        <w:spacing w:line="504" w:lineRule="exact"/>
                        <w:ind w:left="114"/>
                        <w:rPr>
                          <w:rFonts w:ascii="Franklin Gothic Demi" w:hAnsi="Franklin Gothic Demi"/>
                          <w:bCs/>
                          <w:sz w:val="48"/>
                        </w:rPr>
                      </w:pPr>
                      <w:r w:rsidRPr="00C20EA3">
                        <w:rPr>
                          <w:rFonts w:ascii="Franklin Gothic Demi" w:hAnsi="Franklin Gothic Demi"/>
                          <w:bCs/>
                          <w:color w:val="939598"/>
                          <w:sz w:val="48"/>
                        </w:rPr>
                        <w:t>Subtitle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20EA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00B7000" wp14:editId="17F41325">
                <wp:simplePos x="0" y="0"/>
                <wp:positionH relativeFrom="page">
                  <wp:posOffset>939800</wp:posOffset>
                </wp:positionH>
                <wp:positionV relativeFrom="page">
                  <wp:posOffset>4975860</wp:posOffset>
                </wp:positionV>
                <wp:extent cx="4736465" cy="0"/>
                <wp:effectExtent l="25400" t="22860" r="38735" b="40640"/>
                <wp:wrapNone/>
                <wp:docPr id="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646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A4C1C" id="Line 11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pt,391.8pt" to="446.95pt,3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XKiIwIAAEMEAAAOAAAAZHJzL2Uyb0RvYy54bWysU8GO2jAQvVfqP1i+QxIILESEVUWgF9pF&#10;2u0HGNshVh3bsg0BVf33jh2gpb1UVS+OnZl582bmzeL53Ep04tYJrUqcDVOMuKKaCXUo8Ze3zWCG&#10;kfNEMSK14iW+cIefl+/fLTpT8JFutGTcIgBRruhMiRvvTZEkjja8JW6oDVdgrLVtiYenPSTMkg7Q&#10;W5mM0nSadNoyYzXlzsHfqjfiZcSva079S1077pEsMXDz8bTx3IczWS5IcbDENIJeaZB/YNESoSDp&#10;HaoinqCjFX9AtYJa7XTth1S3ia5rQXmsAarJ0t+qeW2I4bEWaI4z9za5/wdLP592FglW4ilGirQw&#10;oq1QHGVZaE1nXAEeK7WzoTh6Vq9mq+lXh5ReNUQdeKT4djEQFyOSh5DwcAYS7LtPmoEPOXod+3Su&#10;bRsgoQPoHMdxuY+Dnz2i8DN/Gk/z6QQjerMlpLgFGuv8R65bFC4llkA6ApPT1nmgDq43l5BH6Y2Q&#10;Mk5bKtSVeDTJ0zRGOC0FC9bg5+xhv5IWnQgIZj6eT+az0AhAe3AL0BVxTe8XTb2UrD4qFtM0nLD1&#10;9e6JkP0dgKQKiaBIIHq99VL5Nk/n69l6lg/y0XQ9yNOqGnzYrPLBdJM9TapxtVpV2ffAOcuLRjDG&#10;VaB9k22W/50srgvUC+4u3HuDkkf0WDuQvX0j6TjlMNheInvNLjsb2hQGDkqNztetCqvw6zt6/dz9&#10;5Q8AAAD//wMAUEsDBBQABgAIAAAAIQBIR7JS3QAAAAsBAAAPAAAAZHJzL2Rvd25yZXYueG1sTI9R&#10;S8QwEITfBf9DWME3L/Wqta1NDxWEQ+7F6g/INWtaTDalyd3Vf+8Kgj7O7DD7TbNZvBNHnOMYSMH1&#10;KgOB1AczklXw/vZ8VYKISZPRLhAq+MIIm/b8rNG1CSd6xWOXrOASirVWMKQ01VLGfkCv4ypMSHz7&#10;CLPXieVspZn1icu9k+ssK6TXI/GHQU/4NGD/2R28gqozL7ttcbvNc+vS4xKsK9ZWqcuL5eEeRMIl&#10;/YXhB5/RoWWmfTiQicKxvil5S1JwV+YFCE6UVV6B2P86sm3k/w3tNwAAAP//AwBQSwECLQAUAAYA&#10;CAAAACEAtoM4kv4AAADhAQAAEwAAAAAAAAAAAAAAAAAAAAAAW0NvbnRlbnRfVHlwZXNdLnhtbFBL&#10;AQItABQABgAIAAAAIQA4/SH/1gAAAJQBAAALAAAAAAAAAAAAAAAAAC8BAABfcmVscy8ucmVsc1BL&#10;AQItABQABgAIAAAAIQAY8XKiIwIAAEMEAAAOAAAAAAAAAAAAAAAAAC4CAABkcnMvZTJvRG9jLnht&#10;bFBLAQItABQABgAIAAAAIQBIR7JS3QAAAAsBAAAPAAAAAAAAAAAAAAAAAH0EAABkcnMvZG93bnJl&#10;di54bWxQSwUGAAAAAAQABADzAAAAhwUAAAAA&#10;" strokecolor="#939598" strokeweight="2pt">
                <w10:wrap anchorx="page" anchory="page"/>
              </v:line>
            </w:pict>
          </mc:Fallback>
        </mc:AlternateContent>
      </w:r>
      <w:r w:rsidR="00C20EA3">
        <w:rPr>
          <w:noProof/>
          <w:lang w:bidi="ar-SA"/>
        </w:rPr>
        <w:drawing>
          <wp:anchor distT="0" distB="0" distL="114300" distR="114300" simplePos="0" relativeHeight="251662848" behindDoc="0" locked="0" layoutInCell="1" allowOverlap="1" wp14:anchorId="5AD81FB2" wp14:editId="098F31C2">
            <wp:simplePos x="0" y="0"/>
            <wp:positionH relativeFrom="column">
              <wp:posOffset>134408</wp:posOffset>
            </wp:positionH>
            <wp:positionV relativeFrom="paragraph">
              <wp:posOffset>11318240</wp:posOffset>
            </wp:positionV>
            <wp:extent cx="1870959" cy="205401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I_Main_stacked_4c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959" cy="2054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EA3">
        <w:rPr>
          <w:noProof/>
          <w:lang w:bidi="ar-SA"/>
        </w:rPr>
        <w:drawing>
          <wp:anchor distT="0" distB="0" distL="0" distR="0" simplePos="0" relativeHeight="251656704" behindDoc="1" locked="0" layoutInCell="1" allowOverlap="1" wp14:anchorId="27821E62" wp14:editId="5898BD01">
            <wp:simplePos x="0" y="0"/>
            <wp:positionH relativeFrom="page">
              <wp:posOffset>6748145</wp:posOffset>
            </wp:positionH>
            <wp:positionV relativeFrom="page">
              <wp:posOffset>228600</wp:posOffset>
            </wp:positionV>
            <wp:extent cx="3081528" cy="15087600"/>
            <wp:effectExtent l="0" t="0" r="508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528" cy="1508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0EA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0EC7DF4A" wp14:editId="0E98A7F1">
                <wp:simplePos x="0" y="0"/>
                <wp:positionH relativeFrom="page">
                  <wp:posOffset>3658870</wp:posOffset>
                </wp:positionH>
                <wp:positionV relativeFrom="page">
                  <wp:posOffset>11868785</wp:posOffset>
                </wp:positionV>
                <wp:extent cx="2485390" cy="1717675"/>
                <wp:effectExtent l="1270" t="0" r="2540" b="254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5390" cy="171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06257" w14:textId="77777777" w:rsidR="0044770F" w:rsidRPr="00FA3714" w:rsidRDefault="00C20EA3">
                            <w:pPr>
                              <w:spacing w:before="20"/>
                              <w:ind w:left="20" w:right="1074"/>
                              <w:rPr>
                                <w:rFonts w:ascii="Franklin Gothic Demi" w:hAnsi="Franklin Gothic Demi"/>
                                <w:bCs/>
                                <w:color w:val="F1B300" w:themeColor="accent1"/>
                                <w:sz w:val="48"/>
                              </w:rPr>
                            </w:pPr>
                            <w:r w:rsidRPr="00FA3714">
                              <w:rPr>
                                <w:rFonts w:ascii="Franklin Gothic Demi" w:hAnsi="Franklin Gothic Demi"/>
                                <w:bCs/>
                                <w:color w:val="F1B300" w:themeColor="accent1"/>
                                <w:sz w:val="48"/>
                              </w:rPr>
                              <w:t>For More Information:</w:t>
                            </w:r>
                          </w:p>
                          <w:p w14:paraId="3C196DA3" w14:textId="77777777" w:rsidR="0044770F" w:rsidRPr="00C20EA3" w:rsidRDefault="00C20EA3">
                            <w:pPr>
                              <w:spacing w:before="388" w:line="256" w:lineRule="auto"/>
                              <w:ind w:left="20" w:right="6"/>
                              <w:rPr>
                                <w:rFonts w:ascii="Franklin Gothic Demi" w:hAnsi="Franklin Gothic Demi"/>
                                <w:bCs/>
                                <w:sz w:val="36"/>
                              </w:rPr>
                            </w:pPr>
                            <w:r w:rsidRPr="00C20EA3">
                              <w:rPr>
                                <w:rFonts w:ascii="Franklin Gothic Demi" w:hAnsi="Franklin Gothic Demi"/>
                                <w:bCs/>
                                <w:color w:val="231F20"/>
                                <w:sz w:val="36"/>
                              </w:rPr>
                              <w:t>Department/Unit Name XXX-XXX-XXXX</w:t>
                            </w:r>
                          </w:p>
                          <w:p w14:paraId="368FCB60" w14:textId="77777777" w:rsidR="0044770F" w:rsidRPr="00C20EA3" w:rsidRDefault="00C20EA3">
                            <w:pPr>
                              <w:spacing w:before="2"/>
                              <w:ind w:left="20"/>
                              <w:rPr>
                                <w:rFonts w:ascii="Franklin Gothic Demi" w:hAnsi="Franklin Gothic Demi"/>
                                <w:bCs/>
                                <w:sz w:val="36"/>
                              </w:rPr>
                            </w:pPr>
                            <w:r w:rsidRPr="00C20EA3">
                              <w:rPr>
                                <w:rFonts w:ascii="Franklin Gothic Demi" w:hAnsi="Franklin Gothic Demi"/>
                                <w:bCs/>
                                <w:color w:val="231F20"/>
                                <w:sz w:val="36"/>
                              </w:rPr>
                              <w:t>webaddress.edu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7DF4A" id="Text Box 5" o:spid="_x0000_s1030" type="#_x0000_t202" style="position:absolute;margin-left:288.1pt;margin-top:934.55pt;width:195.7pt;height:135.2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2iTsg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jTlpo0QMdNFqLAc1MdfpOJeB034GbHmAbumwzVd2dKL4rxMWmJnxPV1KKvqakBHa+uek+uzri&#10;KAOy6z+JEsKQgxYWaKhka0oHxUCADl16PHfGUClgMwij2XUMRwWc+Qt/MV9Ydi5JpuudVPoDFS0y&#10;RooltN7Ck+Od0oYOSSYXE42LnDWNbX/DX2yA47gDweGqOTM0bDefYi/eRtsodMJgvnVCL8ucVb4J&#10;nXnuL2bZdbbZZP4vE9cPk5qVJeUmzKQsP/yzzp00PmrirC0lGlYaOENJyf1u00h0JKDs3H626HBy&#10;cXNf0rBFgFxepeQHobcOYiefRwsnzMOZEy+8yPH8eB3PvTAOs/xlSneM039PCfUpjmfBbFTThfSr&#10;3Dz7vc2NJC3TMDsa1qY4OjuRxGhwy0vbWk1YM9rPSmHoX0oB7Z4abRVrRDrKVQ+74fQ0AMyoeSfK&#10;R5CwFCAwECPMPTBqIX9i1MMMSbH6cSCSYtR85PAMzMCZDDkZu8kgvICrKdYYjeZGj4Pp0Em2rwF5&#10;fGhcrOCpVMyK+MLi9MBgLthcTjPMDJ7n/9brMmmXvwEAAP//AwBQSwMEFAAGAAgAAAAhAJJPBPvh&#10;AAAADQEAAA8AAABkcnMvZG93bnJldi54bWxMj8FOwzAQRO9I/IO1SNyokyDcJsSpKgQnJEQaDhyd&#10;2E2sxusQu234e5YTHFfzNPO23C5uZGczB+tRQrpKgBnsvLbYS/hoXu42wEJUqNXo0Uj4NgG21fVV&#10;qQrtL1ib8z72jEowFErCEONUcB66wTgVVn4ySNnBz05FOuee61ldqNyNPEsSwZ2ySAuDmszTYLrj&#10;/uQk7D6xfrZfb+17faht0+QJvoqjlLc3y+4RWDRL/IPhV5/UoSKn1p9QBzZKeFiLjFAKNiJPgRGS&#10;i7UA1krI0vtcAK9K/v+L6gcAAP//AwBQSwECLQAUAAYACAAAACEAtoM4kv4AAADhAQAAEwAAAAAA&#10;AAAAAAAAAAAAAAAAW0NvbnRlbnRfVHlwZXNdLnhtbFBLAQItABQABgAIAAAAIQA4/SH/1gAAAJQB&#10;AAALAAAAAAAAAAAAAAAAAC8BAABfcmVscy8ucmVsc1BLAQItABQABgAIAAAAIQBq22iTsgIAALEF&#10;AAAOAAAAAAAAAAAAAAAAAC4CAABkcnMvZTJvRG9jLnhtbFBLAQItABQABgAIAAAAIQCSTwT74QAA&#10;AA0BAAAPAAAAAAAAAAAAAAAAAAwFAABkcnMvZG93bnJldi54bWxQSwUGAAAAAAQABADzAAAAGgYA&#10;AAAA&#10;" filled="f" stroked="f">
                <v:textbox inset="0,0,0,0">
                  <w:txbxContent>
                    <w:p w14:paraId="16906257" w14:textId="77777777" w:rsidR="0044770F" w:rsidRPr="00FA3714" w:rsidRDefault="00C20EA3">
                      <w:pPr>
                        <w:spacing w:before="20"/>
                        <w:ind w:left="20" w:right="1074"/>
                        <w:rPr>
                          <w:rFonts w:ascii="Franklin Gothic Demi" w:hAnsi="Franklin Gothic Demi"/>
                          <w:bCs/>
                          <w:color w:val="F1B300" w:themeColor="accent1"/>
                          <w:sz w:val="48"/>
                        </w:rPr>
                      </w:pPr>
                      <w:r w:rsidRPr="00FA3714">
                        <w:rPr>
                          <w:rFonts w:ascii="Franklin Gothic Demi" w:hAnsi="Franklin Gothic Demi"/>
                          <w:bCs/>
                          <w:color w:val="F1B300" w:themeColor="accent1"/>
                          <w:sz w:val="48"/>
                        </w:rPr>
                        <w:t>For More Information:</w:t>
                      </w:r>
                    </w:p>
                    <w:p w14:paraId="3C196DA3" w14:textId="77777777" w:rsidR="0044770F" w:rsidRPr="00C20EA3" w:rsidRDefault="00C20EA3">
                      <w:pPr>
                        <w:spacing w:before="388" w:line="256" w:lineRule="auto"/>
                        <w:ind w:left="20" w:right="6"/>
                        <w:rPr>
                          <w:rFonts w:ascii="Franklin Gothic Demi" w:hAnsi="Franklin Gothic Demi"/>
                          <w:bCs/>
                          <w:sz w:val="36"/>
                        </w:rPr>
                      </w:pPr>
                      <w:r w:rsidRPr="00C20EA3">
                        <w:rPr>
                          <w:rFonts w:ascii="Franklin Gothic Demi" w:hAnsi="Franklin Gothic Demi"/>
                          <w:bCs/>
                          <w:color w:val="231F20"/>
                          <w:sz w:val="36"/>
                        </w:rPr>
                        <w:t>Department/Unit Name XXX-XXX-XXXX</w:t>
                      </w:r>
                    </w:p>
                    <w:p w14:paraId="368FCB60" w14:textId="77777777" w:rsidR="0044770F" w:rsidRPr="00C20EA3" w:rsidRDefault="00C20EA3">
                      <w:pPr>
                        <w:spacing w:before="2"/>
                        <w:ind w:left="20"/>
                        <w:rPr>
                          <w:rFonts w:ascii="Franklin Gothic Demi" w:hAnsi="Franklin Gothic Demi"/>
                          <w:bCs/>
                          <w:sz w:val="36"/>
                        </w:rPr>
                      </w:pPr>
                      <w:r w:rsidRPr="00C20EA3">
                        <w:rPr>
                          <w:rFonts w:ascii="Franklin Gothic Demi" w:hAnsi="Franklin Gothic Demi"/>
                          <w:bCs/>
                          <w:color w:val="231F20"/>
                          <w:sz w:val="36"/>
                        </w:rPr>
                        <w:t>webaddress.edu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20EA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4CDD035" wp14:editId="30DF3A25">
                <wp:simplePos x="0" y="0"/>
                <wp:positionH relativeFrom="page">
                  <wp:posOffset>900430</wp:posOffset>
                </wp:positionH>
                <wp:positionV relativeFrom="page">
                  <wp:posOffset>14367510</wp:posOffset>
                </wp:positionV>
                <wp:extent cx="4771390" cy="291465"/>
                <wp:effectExtent l="0" t="3810" r="508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139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DA40A" w14:textId="41E7ACB8" w:rsidR="0044770F" w:rsidRPr="00C20EA3" w:rsidRDefault="00C20EA3">
                            <w:pPr>
                              <w:spacing w:before="20" w:line="264" w:lineRule="auto"/>
                              <w:ind w:left="20" w:right="17"/>
                              <w:jc w:val="both"/>
                              <w:rPr>
                                <w:rFonts w:ascii="Franklin Gothic Book" w:hAnsi="Franklin Gothic Book"/>
                                <w:sz w:val="12"/>
                              </w:rPr>
                            </w:pPr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z w:val="12"/>
                              </w:rPr>
                              <w:t>It is U</w:t>
                            </w:r>
                            <w:r w:rsidR="00770C2A">
                              <w:rPr>
                                <w:rFonts w:ascii="Franklin Gothic Book" w:hAnsi="Franklin Gothic Book"/>
                                <w:color w:val="231F20"/>
                                <w:sz w:val="12"/>
                              </w:rPr>
                              <w:t xml:space="preserve"> of </w:t>
                            </w:r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z w:val="12"/>
                              </w:rPr>
                              <w:t xml:space="preserve">I policy to prohibit and eliminate discrimination on the basis of race, color, national origin, religion, sex, sexual orientation and gender identity/expression, age, disability, or status as a Vietnam-era veteran. This policy applies to all programs, services, and facilities, </w:t>
                            </w:r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z w:val="12"/>
                              </w:rPr>
                              <w:t>and</w:t>
                            </w:r>
                            <w:bookmarkStart w:id="0" w:name="_GoBack"/>
                            <w:bookmarkEnd w:id="0"/>
                            <w:r w:rsidRPr="00C20EA3">
                              <w:rPr>
                                <w:rFonts w:ascii="Franklin Gothic Book" w:hAnsi="Franklin Gothic Book"/>
                                <w:color w:val="231F20"/>
                                <w:sz w:val="12"/>
                              </w:rPr>
                              <w:t xml:space="preserve"> includes, but is not limited to, applications, admissions, access to programs and services, and employment.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CDD03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1" type="#_x0000_t202" style="position:absolute;margin-left:70.9pt;margin-top:1131.3pt;width:375.7pt;height:22.9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YDhrwIAALA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ElRoK20KIHNhh0KwdEbHX6TifgdN+BmxlgG7rsmOruThZfNRJyXVOxYzdKyb5mtITsQnvTP7s6&#10;4mgLsu0/yBLC0L2RDmioVGtLB8VAgA5dejx1xqZSwCZZLMLLGI4KOIvikMxnLgRNptud0uYdky2y&#10;RooVdN6h08OdNjYbmkwuNpiQOW8a1/1GPNsAx3EHYsNVe2azcM38EQfxZrlZEo9E841HgizzbvI1&#10;8eZ5uJhll9l6nYU/bdyQJDUvSyZsmElYIfmzxh0lPkriJC0tG15aOJuSVrvtulHoQEHYufuOBTlz&#10;85+n4YoAXF5QCiMS3Eaxl8+XC4/kZObFi2DpBWF8G88DEpMsf07pjgv275RQn+J4Fs1GMf2WW+C+&#10;19xo0nIDo6PhbYqXJyeaWAluROlaayhvRvusFDb9p1JAu6dGO8FajY5qNcN2cC/DSc2KeSvLR1Cw&#10;kiAw0CKMPTBqqb5j1MMISbH+tqeKYdS8F/AK7LyZDDUZ28mgooCrKTYYjebajHNp3ym+qwF5fGdC&#10;3sBLqbgT8VMWx/cFY8FxOY4wO3fO/53X06Bd/QIAAP//AwBQSwMEFAAGAAgAAAAhAKSeDTziAAAA&#10;DQEAAA8AAABkcnMvZG93bnJldi54bWxMj8FOwzAQRO9I/IO1lbhRuy5EaRqnqhCckBBpOHB0YjeJ&#10;Gq9D7Lbh71lOcJyd0czbfDe7gV3sFHqPClZLAcxi402PrYKP6uU+BRaiRqMHj1bBtw2wK25vcp0Z&#10;f8XSXg6xZVSCIdMKuhjHjPPQdNbpsPSjRfKOfnI6kpxabiZ9pXI3cClEwp3ukRY6Pdqnzjanw9kp&#10;2H9i+dx/vdXv5bHsq2oj8DU5KXW3mPdbYNHO8S8Mv/iEDgUx1f6MJrCB9MOK0KMCKROZAKNIullL&#10;YDWd1iJ9BF7k/P8XxQ8AAAD//wMAUEsBAi0AFAAGAAgAAAAhALaDOJL+AAAA4QEAABMAAAAAAAAA&#10;AAAAAAAAAAAAAFtDb250ZW50X1R5cGVzXS54bWxQSwECLQAUAAYACAAAACEAOP0h/9YAAACUAQAA&#10;CwAAAAAAAAAAAAAAAAAvAQAAX3JlbHMvLnJlbHNQSwECLQAUAAYACAAAACEAf+WA4a8CAACwBQAA&#10;DgAAAAAAAAAAAAAAAAAuAgAAZHJzL2Uyb0RvYy54bWxQSwECLQAUAAYACAAAACEApJ4NPOIAAAAN&#10;AQAADwAAAAAAAAAAAAAAAAAJBQAAZHJzL2Rvd25yZXYueG1sUEsFBgAAAAAEAAQA8wAAABgGAAAA&#10;AA==&#10;" filled="f" stroked="f">
                <v:textbox inset="0,0,0,0">
                  <w:txbxContent>
                    <w:p w14:paraId="71BDA40A" w14:textId="41E7ACB8" w:rsidR="0044770F" w:rsidRPr="00C20EA3" w:rsidRDefault="00C20EA3">
                      <w:pPr>
                        <w:spacing w:before="20" w:line="264" w:lineRule="auto"/>
                        <w:ind w:left="20" w:right="17"/>
                        <w:jc w:val="both"/>
                        <w:rPr>
                          <w:rFonts w:ascii="Franklin Gothic Book" w:hAnsi="Franklin Gothic Book"/>
                          <w:sz w:val="12"/>
                        </w:rPr>
                      </w:pPr>
                      <w:r w:rsidRPr="00C20EA3">
                        <w:rPr>
                          <w:rFonts w:ascii="Franklin Gothic Book" w:hAnsi="Franklin Gothic Book"/>
                          <w:color w:val="231F20"/>
                          <w:sz w:val="12"/>
                        </w:rPr>
                        <w:t>It is U</w:t>
                      </w:r>
                      <w:r w:rsidR="00770C2A">
                        <w:rPr>
                          <w:rFonts w:ascii="Franklin Gothic Book" w:hAnsi="Franklin Gothic Book"/>
                          <w:color w:val="231F20"/>
                          <w:sz w:val="12"/>
                        </w:rPr>
                        <w:t xml:space="preserve"> of </w:t>
                      </w:r>
                      <w:r w:rsidRPr="00C20EA3">
                        <w:rPr>
                          <w:rFonts w:ascii="Franklin Gothic Book" w:hAnsi="Franklin Gothic Book"/>
                          <w:color w:val="231F20"/>
                          <w:sz w:val="12"/>
                        </w:rPr>
                        <w:t xml:space="preserve">I policy to prohibit and eliminate discrimination on the basis of race, color, national origin, religion, sex, sexual orientation and gender identity/expression, age, disability, or status as a Vietnam-era veteran. This policy applies to all programs, services, and facilities, </w:t>
                      </w:r>
                      <w:r w:rsidRPr="00C20EA3">
                        <w:rPr>
                          <w:rFonts w:ascii="Franklin Gothic Book" w:hAnsi="Franklin Gothic Book"/>
                          <w:color w:val="231F20"/>
                          <w:sz w:val="12"/>
                        </w:rPr>
                        <w:t>and</w:t>
                      </w:r>
                      <w:bookmarkStart w:id="1" w:name="_GoBack"/>
                      <w:bookmarkEnd w:id="1"/>
                      <w:r w:rsidRPr="00C20EA3">
                        <w:rPr>
                          <w:rFonts w:ascii="Franklin Gothic Book" w:hAnsi="Franklin Gothic Book"/>
                          <w:color w:val="231F20"/>
                          <w:sz w:val="12"/>
                        </w:rPr>
                        <w:t xml:space="preserve"> includes, but is not limited to, applications, admissions, access to programs and services, and employment.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4770F">
      <w:type w:val="continuous"/>
      <w:pgSz w:w="15840" w:h="24480"/>
      <w:pgMar w:top="360" w:right="2260" w:bottom="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vo">
    <w:altName w:val="Calibri"/>
    <w:charset w:val="00"/>
    <w:family w:val="auto"/>
    <w:pitch w:val="variable"/>
    <w:sig w:usb0="2000000F" w:usb1="00000000" w:usb2="00000000" w:usb3="00000000" w:csb0="00000193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70F"/>
    <w:rsid w:val="00313EE3"/>
    <w:rsid w:val="0044770F"/>
    <w:rsid w:val="00770C2A"/>
    <w:rsid w:val="00A773F2"/>
    <w:rsid w:val="00C20EA3"/>
    <w:rsid w:val="00FA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C9C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Archivo" w:eastAsia="Archivo" w:hAnsi="Archivo" w:cs="Archivo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 of I">
  <a:themeElements>
    <a:clrScheme name="U of I">
      <a:dk1>
        <a:srgbClr val="000000"/>
      </a:dk1>
      <a:lt1>
        <a:srgbClr val="FFFFFF"/>
      </a:lt1>
      <a:dk2>
        <a:srgbClr val="7F7F7F"/>
      </a:dk2>
      <a:lt2>
        <a:srgbClr val="BFBFBF"/>
      </a:lt2>
      <a:accent1>
        <a:srgbClr val="F1B300"/>
      </a:accent1>
      <a:accent2>
        <a:srgbClr val="000000"/>
      </a:accent2>
      <a:accent3>
        <a:srgbClr val="FFFFFF"/>
      </a:accent3>
      <a:accent4>
        <a:srgbClr val="BFBFBF"/>
      </a:accent4>
      <a:accent5>
        <a:srgbClr val="7F7F7F"/>
      </a:accent5>
      <a:accent6>
        <a:srgbClr val="3F3F3F"/>
      </a:accent6>
      <a:hlink>
        <a:srgbClr val="7F7F7F"/>
      </a:hlink>
      <a:folHlink>
        <a:srgbClr val="F1B300"/>
      </a:folHlink>
    </a:clrScheme>
    <a:fontScheme name="U of I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UofI_Template_Poster_11x17_Overlay_Event</Template>
  <TotalTime>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UofI_Template_Poster_11x17_Overlay_Event.indd</vt:lpstr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UofI_Template_Poster_11x17_Overlay_Event.indd</dc:title>
  <cp:lastModifiedBy>UCM Loaner</cp:lastModifiedBy>
  <cp:revision>4</cp:revision>
  <dcterms:created xsi:type="dcterms:W3CDTF">2017-12-21T19:03:00Z</dcterms:created>
  <dcterms:modified xsi:type="dcterms:W3CDTF">2017-12-21T23:44:00Z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2017-12-14T00:00:00Z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2017-12-14T00:00:00Z</vt:filetime>
  </property>
</Properties>
</file>